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51F" w:rsidRDefault="001C4A49" w:rsidP="00F105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4A49">
        <w:rPr>
          <w:rFonts w:ascii="Times New Roman" w:eastAsia="Times New Roman" w:hAnsi="Times New Roman" w:cs="Times New Roman"/>
          <w:b/>
          <w:sz w:val="24"/>
          <w:szCs w:val="24"/>
        </w:rPr>
        <w:t xml:space="preserve">BA </w:t>
      </w:r>
      <w:proofErr w:type="spellStart"/>
      <w:r w:rsidRPr="001C4A49">
        <w:rPr>
          <w:rFonts w:ascii="Times New Roman" w:eastAsia="Times New Roman" w:hAnsi="Times New Roman" w:cs="Times New Roman"/>
          <w:b/>
          <w:sz w:val="24"/>
          <w:szCs w:val="24"/>
        </w:rPr>
        <w:t>programme</w:t>
      </w:r>
      <w:proofErr w:type="spellEnd"/>
      <w:r w:rsidRPr="001C4A49">
        <w:rPr>
          <w:rFonts w:ascii="Times New Roman" w:eastAsia="Times New Roman" w:hAnsi="Times New Roman" w:cs="Times New Roman"/>
          <w:b/>
          <w:sz w:val="24"/>
          <w:szCs w:val="24"/>
        </w:rPr>
        <w:t xml:space="preserve"> in Russian Philology (all courses are in Russian, if not stated otherwise)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The required level of Russian is B1-B2 (depends on the course)</w:t>
      </w:r>
    </w:p>
    <w:p w:rsidR="001C4A49" w:rsidRPr="001C4A49" w:rsidRDefault="001C4A49" w:rsidP="00F105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335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4E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3"/>
        <w:gridCol w:w="2269"/>
        <w:gridCol w:w="1928"/>
      </w:tblGrid>
      <w:tr w:rsidR="001C4A49" w:rsidRPr="009401FD" w:rsidTr="001C4A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</w:tcPr>
          <w:p w:rsidR="001C4A49" w:rsidRPr="009401FD" w:rsidRDefault="001C4A49" w:rsidP="001C4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1FD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</w:tcPr>
          <w:p w:rsidR="001C4A49" w:rsidRPr="009401FD" w:rsidRDefault="001C4A49" w:rsidP="001C4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1FD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</w:tcPr>
          <w:p w:rsidR="001C4A49" w:rsidRPr="009401FD" w:rsidRDefault="001C4A49" w:rsidP="001C4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1FD">
              <w:rPr>
                <w:rFonts w:ascii="Times New Roman" w:hAnsi="Times New Roman" w:cs="Times New Roman"/>
                <w:b/>
                <w:sz w:val="24"/>
                <w:szCs w:val="24"/>
              </w:rPr>
              <w:t>Credit points (1 credit point = 1,5 ECTS)</w:t>
            </w:r>
            <w:bookmarkStart w:id="0" w:name="_GoBack"/>
            <w:bookmarkEnd w:id="0"/>
          </w:p>
        </w:tc>
      </w:tr>
      <w:tr w:rsidR="00F1051F" w:rsidRPr="001C4A49" w:rsidTr="001C4A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1051F" w:rsidRPr="001C4A49" w:rsidRDefault="009401FD" w:rsidP="001C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ooltip="Labot ierakstu" w:history="1">
              <w:r w:rsidR="00F1051F" w:rsidRPr="001C4A4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LitZ1029</w:t>
              </w:r>
            </w:hyperlink>
          </w:p>
        </w:tc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1051F" w:rsidRPr="001C4A49" w:rsidRDefault="001C4A49" w:rsidP="001C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C4A4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br/>
                <w:t>Introduction to the Literary Studies</w:t>
              </w:r>
            </w:hyperlink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1051F" w:rsidRPr="001C4A49" w:rsidRDefault="001C4A49" w:rsidP="001C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051F" w:rsidRPr="001C4A49" w:rsidTr="001C4A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F1051F" w:rsidRPr="001C4A49" w:rsidRDefault="009401FD" w:rsidP="001C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Labot ierakstu" w:history="1">
              <w:r w:rsidR="00F1051F" w:rsidRPr="001C4A4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Valo1357</w:t>
              </w:r>
            </w:hyperlink>
          </w:p>
        </w:tc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F1051F" w:rsidRPr="001C4A49" w:rsidRDefault="001C4A49" w:rsidP="001C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C4A4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Introduction to Linguistics</w:t>
              </w:r>
            </w:hyperlink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F1051F" w:rsidRPr="001C4A49" w:rsidRDefault="001C4A49" w:rsidP="001C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051F" w:rsidRPr="001C4A49" w:rsidTr="001C4A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1051F" w:rsidRPr="001C4A49" w:rsidRDefault="009401FD" w:rsidP="001C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Labot ierakstu" w:history="1">
              <w:r w:rsidR="00F1051F" w:rsidRPr="001C4A4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LitZ1027</w:t>
              </w:r>
            </w:hyperlink>
          </w:p>
        </w:tc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1051F" w:rsidRPr="001C4A49" w:rsidRDefault="001C4A49" w:rsidP="001C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C4A4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Russian Folklore and History of Old Russian Literature</w:t>
              </w:r>
            </w:hyperlink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1051F" w:rsidRPr="001C4A49" w:rsidRDefault="001C4A49" w:rsidP="001C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051F" w:rsidRPr="001C4A49" w:rsidTr="001C4A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1051F" w:rsidRPr="001C4A49" w:rsidRDefault="009401FD" w:rsidP="001C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Labot ierakstu" w:history="1">
              <w:r w:rsidR="00F1051F" w:rsidRPr="001C4A4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Valo1356</w:t>
              </w:r>
            </w:hyperlink>
          </w:p>
        </w:tc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1051F" w:rsidRPr="001C4A49" w:rsidRDefault="001C4A49" w:rsidP="001C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1C4A4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Theoretical Phonetics of Modern Russian</w:t>
              </w:r>
            </w:hyperlink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1051F" w:rsidRPr="001C4A49" w:rsidRDefault="001C4A49" w:rsidP="001C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051F" w:rsidRPr="001C4A49" w:rsidTr="001C4A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F1051F" w:rsidRPr="001C4A49" w:rsidRDefault="009401FD" w:rsidP="001C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Labot ierakstu" w:history="1">
              <w:r w:rsidR="00F1051F" w:rsidRPr="001C4A4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LitZ2064</w:t>
              </w:r>
            </w:hyperlink>
          </w:p>
        </w:tc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F1051F" w:rsidRPr="001C4A49" w:rsidRDefault="001C4A49" w:rsidP="001C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1C4A4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History of Russian Literature of the 19th Century II</w:t>
              </w:r>
            </w:hyperlink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F1051F" w:rsidRPr="001C4A49" w:rsidRDefault="001C4A49" w:rsidP="001C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051F" w:rsidRPr="001C4A49" w:rsidTr="001C4A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1051F" w:rsidRPr="001C4A49" w:rsidRDefault="009401FD" w:rsidP="001C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ooltip="Labot ierakstu" w:history="1">
              <w:r w:rsidR="00F1051F" w:rsidRPr="001C4A4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LitZ2172</w:t>
              </w:r>
            </w:hyperlink>
          </w:p>
        </w:tc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1051F" w:rsidRPr="001C4A49" w:rsidRDefault="001C4A49" w:rsidP="001C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1C4A4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Introduction to Criticism and Social Journalism</w:t>
              </w:r>
            </w:hyperlink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1051F" w:rsidRPr="001C4A49" w:rsidRDefault="001C4A49" w:rsidP="001C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051F" w:rsidRPr="001C4A49" w:rsidTr="001C4A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F1051F" w:rsidRPr="001C4A49" w:rsidRDefault="009401FD" w:rsidP="001C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ooltip="Labot ierakstu" w:history="1">
              <w:r w:rsidR="00F1051F" w:rsidRPr="001C4A4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LitZ2141</w:t>
              </w:r>
            </w:hyperlink>
          </w:p>
        </w:tc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F1051F" w:rsidRPr="001C4A49" w:rsidRDefault="001C4A49" w:rsidP="001C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1C4A4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br/>
                <w:t>Introduction to Literary Criticism</w:t>
              </w:r>
            </w:hyperlink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F1051F" w:rsidRPr="001C4A49" w:rsidRDefault="001C4A49" w:rsidP="001C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051F" w:rsidRPr="001C4A49" w:rsidTr="001C4A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1051F" w:rsidRPr="001C4A49" w:rsidRDefault="009401FD" w:rsidP="001C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ooltip="Labot ierakstu" w:history="1">
              <w:r w:rsidR="00F1051F" w:rsidRPr="001C4A4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Folk1000</w:t>
              </w:r>
            </w:hyperlink>
          </w:p>
        </w:tc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1051F" w:rsidRPr="001C4A49" w:rsidRDefault="001C4A49" w:rsidP="001C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1C4A4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Tradition and Novation of Russian Urban Folklore</w:t>
              </w:r>
            </w:hyperlink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1051F" w:rsidRPr="001C4A49" w:rsidRDefault="001C4A49" w:rsidP="001C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051F" w:rsidRPr="001C4A49" w:rsidTr="001C4A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F1051F" w:rsidRPr="001C4A49" w:rsidRDefault="009401FD" w:rsidP="001C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ooltip="Labot ierakstu" w:history="1">
              <w:r w:rsidR="00F1051F" w:rsidRPr="001C4A4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Valo2265</w:t>
              </w:r>
            </w:hyperlink>
          </w:p>
        </w:tc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F1051F" w:rsidRPr="001C4A49" w:rsidRDefault="001C4A49" w:rsidP="001C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1C4A4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Russian as Foreign Language II</w:t>
              </w:r>
            </w:hyperlink>
            <w:r w:rsidRPr="001C4A49">
              <w:rPr>
                <w:rFonts w:ascii="Times New Roman" w:hAnsi="Times New Roman" w:cs="Times New Roman"/>
                <w:sz w:val="24"/>
                <w:szCs w:val="24"/>
              </w:rPr>
              <w:t xml:space="preserve"> (level of Russian required – not </w:t>
            </w:r>
            <w:r w:rsidR="00D1675D">
              <w:rPr>
                <w:rFonts w:ascii="Times New Roman" w:hAnsi="Times New Roman" w:cs="Times New Roman"/>
                <w:sz w:val="24"/>
                <w:szCs w:val="24"/>
              </w:rPr>
              <w:t>less than B1</w:t>
            </w:r>
            <w:r w:rsidRPr="001C4A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F1051F" w:rsidRPr="001C4A49" w:rsidRDefault="001C4A49" w:rsidP="001C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051F" w:rsidRPr="001C4A49" w:rsidTr="001C4A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1051F" w:rsidRPr="001C4A49" w:rsidRDefault="009401FD" w:rsidP="001C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ooltip="Labot ierakstu" w:history="1">
              <w:r w:rsidR="00F1051F" w:rsidRPr="001C4A4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Valo2532</w:t>
              </w:r>
            </w:hyperlink>
          </w:p>
        </w:tc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1051F" w:rsidRPr="001C4A49" w:rsidRDefault="001C4A49" w:rsidP="001C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1C4A4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br/>
                <w:t>History of the Russian Language</w:t>
              </w:r>
            </w:hyperlink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1051F" w:rsidRPr="001C4A49" w:rsidRDefault="001C4A49" w:rsidP="001C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051F" w:rsidRPr="001C4A49" w:rsidTr="001C4A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1051F" w:rsidRPr="001C4A49" w:rsidRDefault="009401FD" w:rsidP="001C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ooltip="Labot ierakstu" w:history="1">
              <w:r w:rsidR="00F1051F" w:rsidRPr="001C4A4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LitZ2065</w:t>
              </w:r>
            </w:hyperlink>
          </w:p>
        </w:tc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1051F" w:rsidRPr="001C4A49" w:rsidRDefault="001C4A49" w:rsidP="001C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1C4A4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The Poetics</w:t>
              </w:r>
            </w:hyperlink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1051F" w:rsidRPr="001C4A49" w:rsidRDefault="001C4A49" w:rsidP="001C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051F" w:rsidRPr="001C4A49" w:rsidTr="001C4A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F1051F" w:rsidRPr="001C4A49" w:rsidRDefault="009401FD" w:rsidP="001C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ooltip="Labot ierakstu" w:history="1">
              <w:r w:rsidR="00F1051F" w:rsidRPr="001C4A4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Valo2419</w:t>
              </w:r>
            </w:hyperlink>
          </w:p>
        </w:tc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F1051F" w:rsidRPr="001C4A49" w:rsidRDefault="001C4A49" w:rsidP="001C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1C4A4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Basic Speech Techniques</w:t>
              </w:r>
            </w:hyperlink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F1051F" w:rsidRPr="001C4A49" w:rsidRDefault="001C4A49" w:rsidP="001C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051F" w:rsidRPr="001C4A49" w:rsidTr="001C4A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F1051F" w:rsidRPr="001C4A49" w:rsidRDefault="009401FD" w:rsidP="001C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ooltip="Labot ierakstu" w:history="1">
              <w:r w:rsidR="00F1051F" w:rsidRPr="001C4A4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LitZ3046</w:t>
              </w:r>
            </w:hyperlink>
          </w:p>
        </w:tc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F1051F" w:rsidRPr="001C4A49" w:rsidRDefault="001C4A49" w:rsidP="001C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1C4A4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Special Course of the Russian Literature I (</w:t>
              </w:r>
              <w:proofErr w:type="spellStart"/>
              <w:r w:rsidRPr="001C4A4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N.Gogol</w:t>
              </w:r>
              <w:proofErr w:type="spellEnd"/>
              <w:r w:rsidRPr="001C4A4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F1051F" w:rsidRPr="001C4A49" w:rsidRDefault="001C4A49" w:rsidP="001C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051F" w:rsidRPr="001C4A49" w:rsidTr="001C4A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1051F" w:rsidRPr="001C4A49" w:rsidRDefault="009401FD" w:rsidP="001C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ooltip="Labot ierakstu" w:history="1">
              <w:r w:rsidR="00F1051F" w:rsidRPr="001C4A4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Valo1490</w:t>
              </w:r>
            </w:hyperlink>
          </w:p>
        </w:tc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1051F" w:rsidRPr="001C4A49" w:rsidRDefault="001C4A49" w:rsidP="001C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1C4A4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Literary Editing</w:t>
              </w:r>
            </w:hyperlink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1051F" w:rsidRPr="001C4A49" w:rsidRDefault="001C4A49" w:rsidP="001C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051F" w:rsidRPr="001C4A49" w:rsidTr="001C4A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F1051F" w:rsidRPr="001C4A49" w:rsidRDefault="009401FD" w:rsidP="001C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ooltip="Labot ierakstu" w:history="1">
              <w:r w:rsidR="00F1051F" w:rsidRPr="001C4A4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LitZ3058</w:t>
              </w:r>
            </w:hyperlink>
          </w:p>
        </w:tc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F1051F" w:rsidRPr="001C4A49" w:rsidRDefault="001C4A49" w:rsidP="001C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1C4A4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br/>
                <w:t>History of Russian Literature of the XX Century</w:t>
              </w:r>
            </w:hyperlink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F1051F" w:rsidRPr="001C4A49" w:rsidRDefault="001C4A49" w:rsidP="001C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051F" w:rsidRPr="001C4A49" w:rsidTr="001C4A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1051F" w:rsidRPr="001C4A49" w:rsidRDefault="009401FD" w:rsidP="001C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ooltip="Labot ierakstu" w:history="1">
              <w:r w:rsidR="00F1051F" w:rsidRPr="001C4A4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LitZ3013</w:t>
              </w:r>
            </w:hyperlink>
          </w:p>
        </w:tc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1051F" w:rsidRPr="001C4A49" w:rsidRDefault="001C4A49" w:rsidP="001C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1C4A4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A. Block and his Contemporaries</w:t>
              </w:r>
            </w:hyperlink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1051F" w:rsidRPr="001C4A49" w:rsidRDefault="001C4A49" w:rsidP="001C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051F" w:rsidRPr="001C4A49" w:rsidTr="001C4A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F1051F" w:rsidRPr="001C4A49" w:rsidRDefault="009401FD" w:rsidP="001C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ooltip="Labot ierakstu" w:history="1">
              <w:r w:rsidR="00F1051F" w:rsidRPr="001C4A4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SDSK1029</w:t>
              </w:r>
            </w:hyperlink>
          </w:p>
        </w:tc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F1051F" w:rsidRPr="001C4A49" w:rsidRDefault="001C4A49" w:rsidP="001C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1C4A4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Introduction to Russian Culture</w:t>
              </w:r>
            </w:hyperlink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F1051F" w:rsidRPr="001C4A49" w:rsidRDefault="001C4A49" w:rsidP="001C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051F" w:rsidRPr="001C4A49" w:rsidTr="001C4A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1051F" w:rsidRPr="001C4A49" w:rsidRDefault="009401FD" w:rsidP="001C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tooltip="Labot ierakstu" w:history="1">
              <w:r w:rsidR="00F1051F" w:rsidRPr="001C4A4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LitZ3059</w:t>
              </w:r>
            </w:hyperlink>
          </w:p>
        </w:tc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1051F" w:rsidRPr="001C4A49" w:rsidRDefault="001C4A49" w:rsidP="001C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1C4A4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br/>
                <w:t>Literature of Russian Emigration</w:t>
              </w:r>
            </w:hyperlink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1051F" w:rsidRPr="001C4A49" w:rsidRDefault="001C4A49" w:rsidP="001C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051F" w:rsidRPr="001C4A49" w:rsidTr="001C4A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F1051F" w:rsidRPr="001C4A49" w:rsidRDefault="009401FD" w:rsidP="001C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tooltip="Labot ierakstu" w:history="1">
              <w:r w:rsidR="00F1051F" w:rsidRPr="001C4A4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LitZ5187</w:t>
              </w:r>
            </w:hyperlink>
          </w:p>
        </w:tc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1C4A49" w:rsidRPr="001C4A49" w:rsidRDefault="001C4A49" w:rsidP="001C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1C4A4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br/>
                <w:t>Cross-Cultural Studies of the Russian Literature</w:t>
              </w:r>
            </w:hyperlink>
          </w:p>
          <w:p w:rsidR="00F1051F" w:rsidRPr="001C4A49" w:rsidRDefault="001C4A49" w:rsidP="001C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49">
              <w:rPr>
                <w:rFonts w:ascii="Times New Roman" w:hAnsi="Times New Roman" w:cs="Times New Roman"/>
                <w:sz w:val="24"/>
                <w:szCs w:val="24"/>
              </w:rPr>
              <w:t>(The course is taught in English)</w:t>
            </w:r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F1051F" w:rsidRPr="001C4A49" w:rsidRDefault="001C4A49" w:rsidP="001C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051F" w:rsidRPr="001C4A49" w:rsidTr="001C4A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1051F" w:rsidRPr="001C4A49" w:rsidRDefault="009401FD" w:rsidP="001C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tooltip="Labot ierakstu" w:history="1">
              <w:r w:rsidR="00F1051F" w:rsidRPr="001C4A4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LitZ2142</w:t>
              </w:r>
            </w:hyperlink>
          </w:p>
        </w:tc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1051F" w:rsidRPr="001C4A49" w:rsidRDefault="001C4A49" w:rsidP="001C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1C4A4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br/>
                <w:t>History of Russian Social Journalism I</w:t>
              </w:r>
            </w:hyperlink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1051F" w:rsidRPr="001C4A49" w:rsidRDefault="001C4A49" w:rsidP="001C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051F" w:rsidRPr="001C4A49" w:rsidTr="001C4A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F1051F" w:rsidRPr="001C4A49" w:rsidRDefault="009401FD" w:rsidP="001C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tooltip="Labot ierakstu" w:history="1">
              <w:r w:rsidR="00F1051F" w:rsidRPr="001C4A4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LitZ3066</w:t>
              </w:r>
            </w:hyperlink>
          </w:p>
        </w:tc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F1051F" w:rsidRPr="001C4A49" w:rsidRDefault="001C4A49" w:rsidP="001C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1C4A4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br/>
                <w:t>Russian and Latvian Literary Relationship</w:t>
              </w:r>
            </w:hyperlink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F1051F" w:rsidRPr="001C4A49" w:rsidRDefault="001C4A49" w:rsidP="001C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051F" w:rsidRPr="001C4A49" w:rsidTr="001C4A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1051F" w:rsidRPr="001C4A49" w:rsidRDefault="009401FD" w:rsidP="001C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tooltip="Labot ierakstu" w:history="1">
              <w:r w:rsidR="00F1051F" w:rsidRPr="001C4A4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Valo3062</w:t>
              </w:r>
            </w:hyperlink>
          </w:p>
        </w:tc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1051F" w:rsidRPr="001C4A49" w:rsidRDefault="001C4A49" w:rsidP="001C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1C4A4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br/>
                <w:t>Contrastive linguistics of Russian and Latvian</w:t>
              </w:r>
            </w:hyperlink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1051F" w:rsidRPr="001C4A49" w:rsidRDefault="001C4A49" w:rsidP="001C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051F" w:rsidRPr="001C4A49" w:rsidTr="001C4A49">
        <w:trPr>
          <w:trHeight w:val="458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F1051F" w:rsidRPr="001C4A49" w:rsidRDefault="009401FD" w:rsidP="001C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tooltip="Labot ierakstu" w:history="1">
              <w:r w:rsidR="00F1051F" w:rsidRPr="001C4A4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Valo3161</w:t>
              </w:r>
            </w:hyperlink>
          </w:p>
        </w:tc>
        <w:tc>
          <w:tcPr>
            <w:tcW w:w="182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F1051F" w:rsidRPr="001C4A49" w:rsidRDefault="001C4A49" w:rsidP="001C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1C4A4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Stylistics of the Russian Language</w:t>
              </w:r>
            </w:hyperlink>
          </w:p>
        </w:tc>
        <w:tc>
          <w:tcPr>
            <w:tcW w:w="15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F1051F" w:rsidRPr="001C4A49" w:rsidRDefault="001C4A49" w:rsidP="001C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051F" w:rsidRPr="001C4A49" w:rsidTr="001C4A49">
        <w:trPr>
          <w:trHeight w:val="458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1051F" w:rsidRPr="001C4A49" w:rsidRDefault="00F1051F" w:rsidP="001C4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1051F" w:rsidRPr="001C4A49" w:rsidRDefault="00F1051F" w:rsidP="001C4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1051F" w:rsidRPr="001C4A49" w:rsidRDefault="00F1051F" w:rsidP="001C4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51F" w:rsidRPr="001C4A49" w:rsidTr="001C4A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F1051F" w:rsidRPr="001C4A49" w:rsidRDefault="009401FD" w:rsidP="001C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tooltip="Labot ierakstu" w:history="1">
              <w:r w:rsidR="00F1051F" w:rsidRPr="001C4A4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Valo3157</w:t>
              </w:r>
            </w:hyperlink>
          </w:p>
        </w:tc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F1051F" w:rsidRPr="001C4A49" w:rsidRDefault="001C4A49" w:rsidP="001C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1C4A4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br/>
                <w:t>Theoretical Grammar of the Modern Russian II (syntax)</w:t>
              </w:r>
            </w:hyperlink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F1051F" w:rsidRPr="001C4A49" w:rsidRDefault="001C4A49" w:rsidP="001C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051F" w:rsidRPr="001C4A49" w:rsidTr="001C4A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F1051F" w:rsidRPr="001C4A49" w:rsidRDefault="009401FD" w:rsidP="001C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tooltip="Labot ierakstu" w:history="1">
              <w:r w:rsidR="00F1051F" w:rsidRPr="001C4A4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LitZ3064</w:t>
              </w:r>
            </w:hyperlink>
          </w:p>
        </w:tc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F1051F" w:rsidRPr="001C4A49" w:rsidRDefault="001C4A49" w:rsidP="001C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1C4A4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Analysis of a Literary Work</w:t>
              </w:r>
            </w:hyperlink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F1051F" w:rsidRPr="001C4A49" w:rsidRDefault="001C4A49" w:rsidP="001C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B3582" w:rsidRPr="001C4A49" w:rsidRDefault="000B3582" w:rsidP="001C4A49">
      <w:pPr>
        <w:rPr>
          <w:rFonts w:ascii="Times New Roman" w:hAnsi="Times New Roman" w:cs="Times New Roman"/>
          <w:sz w:val="24"/>
          <w:szCs w:val="24"/>
        </w:rPr>
      </w:pPr>
    </w:p>
    <w:sectPr w:rsidR="000B3582" w:rsidRPr="001C4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1F"/>
    <w:rsid w:val="000B3582"/>
    <w:rsid w:val="001C4A49"/>
    <w:rsid w:val="009401FD"/>
    <w:rsid w:val="00D1675D"/>
    <w:rsid w:val="00DE4E7A"/>
    <w:rsid w:val="00F1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2F59A3-0802-4EEF-8CD4-4B82860E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1051F"/>
  </w:style>
  <w:style w:type="character" w:styleId="Hyperlink">
    <w:name w:val="Hyperlink"/>
    <w:basedOn w:val="DefaultParagraphFont"/>
    <w:uiPriority w:val="99"/>
    <w:unhideWhenUsed/>
    <w:rsid w:val="00F1051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051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u.lv/gribustudet/katalogs/katalogi-anglu-valoda/course-catalog/?user_phpfileexecutor_pi1%5Bcourse_id%5D=2LIT2303" TargetMode="External"/><Relationship Id="rId18" Type="http://schemas.openxmlformats.org/officeDocument/2006/relationships/hyperlink" Target="https://luis.lu.lv/pls/lu/prg_katplans.plans_kursi_list?l=1&amp;p_pkods=22509&amp;p_nodala=B40101&amp;p_macg=FO0046&amp;p_pkdp_id=191015&amp;p_ps_id=&amp;p_psv_id=&amp;p_sem=&amp;p_drb=labot" TargetMode="External"/><Relationship Id="rId26" Type="http://schemas.openxmlformats.org/officeDocument/2006/relationships/hyperlink" Target="https://luis.lu.lv/pls/lu/prg_katplans.plans_kursi_list?l=1&amp;p_pkods=22509&amp;p_nodala=B40101&amp;p_macg=FO0046&amp;p_pkdp_id=191020&amp;p_ps_id=&amp;p_psv_id=&amp;p_sem=&amp;p_drb=labot" TargetMode="External"/><Relationship Id="rId39" Type="http://schemas.openxmlformats.org/officeDocument/2006/relationships/hyperlink" Target="https://www.lu.lv/gribustudet/katalogs/katalogi-anglu-valoda/course-catalog/?user_phpfileexecutor_pi1%5Bcourse_id%5D=2LIT3298" TargetMode="External"/><Relationship Id="rId21" Type="http://schemas.openxmlformats.org/officeDocument/2006/relationships/hyperlink" Target="https://www.lu.lv/gribustudet/katalogs/katalogi-anglu-valoda/course-catalog/?user_phpfileexecutor_pi1%5Bcourse_id%5D=2VAL2490" TargetMode="External"/><Relationship Id="rId34" Type="http://schemas.openxmlformats.org/officeDocument/2006/relationships/hyperlink" Target="https://luis.lu.lv/pls/lu/prg_katplans.plans_kursi_list?l=1&amp;p_pkods=22509&amp;p_nodala=B40101&amp;p_macg=FO0046&amp;p_pkdp_id=191017&amp;p_ps_id=&amp;p_psv_id=&amp;p_sem=&amp;p_drb=labot" TargetMode="External"/><Relationship Id="rId42" Type="http://schemas.openxmlformats.org/officeDocument/2006/relationships/hyperlink" Target="https://luis.lu.lv/pls/lu/prg_katplans.plans_kursi_list?l=1&amp;p_pkods=22509&amp;p_nodala=B40101&amp;p_macg=FO0046&amp;p_pkdp_id=191023&amp;p_ps_id=&amp;p_psv_id=&amp;p_sem=&amp;p_drb=labot" TargetMode="External"/><Relationship Id="rId47" Type="http://schemas.openxmlformats.org/officeDocument/2006/relationships/hyperlink" Target="https://www.lu.lv/gribustudet/katalogs/katalogi-anglu-valoda/course-catalog/?user_phpfileexecutor_pi1%5Bcourse_id%5D=2VAL4150" TargetMode="External"/><Relationship Id="rId50" Type="http://schemas.openxmlformats.org/officeDocument/2006/relationships/hyperlink" Target="https://luis.lu.lv/pls/lu/prg_katplans.plans_kursi_list?l=1&amp;p_pkods=22509&amp;p_nodala=B40101&amp;p_macg=FO0046&amp;p_pkdp_id=191007&amp;p_ps_id=&amp;p_psv_id=&amp;p_sem=&amp;p_drb=labot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www.lu.lv/gribustudet/katalogs/katalogi-anglu-valoda/course-catalog/?user_phpfileexecutor_pi1%5Bcourse_id%5D=2VAL196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uis.lu.lv/pls/lu/prg_katplans.plans_kursi_list?l=1&amp;p_pkods=22509&amp;p_nodala=B40101&amp;p_macg=FO0046&amp;p_pkdp_id=191019&amp;p_ps_id=&amp;p_psv_id=&amp;p_sem=&amp;p_drb=labot" TargetMode="External"/><Relationship Id="rId29" Type="http://schemas.openxmlformats.org/officeDocument/2006/relationships/hyperlink" Target="https://www.lu.lv/gribustudet/katalogs/katalogi-anglu-valoda/course-catalog/?user_phpfileexecutor_pi1%5Bcourse_id%5D=2LIT3293" TargetMode="External"/><Relationship Id="rId11" Type="http://schemas.openxmlformats.org/officeDocument/2006/relationships/hyperlink" Target="https://www.lu.lv/gribustudet/katalogs/katalogi-anglu-valoda/course-catalog/?user_phpfileexecutor_pi1%5Bcourse_id%5D=2VAL1725" TargetMode="External"/><Relationship Id="rId24" Type="http://schemas.openxmlformats.org/officeDocument/2006/relationships/hyperlink" Target="https://luis.lu.lv/pls/lu/prg_katplans.plans_kursi_list?l=1&amp;p_pkods=22509&amp;p_nodala=B40101&amp;p_macg=FO0046&amp;p_pkdp_id=191002&amp;p_ps_id=&amp;p_psv_id=&amp;p_sem=&amp;p_drb=labot" TargetMode="External"/><Relationship Id="rId32" Type="http://schemas.openxmlformats.org/officeDocument/2006/relationships/hyperlink" Target="https://luis.lu.lv/pls/lu/prg_katplans.plans_kursi_list?l=1&amp;p_pkods=22509&amp;p_nodala=B40101&amp;p_macg=FO0046&amp;p_pkdp_id=191004&amp;p_ps_id=&amp;p_psv_id=&amp;p_sem=&amp;p_drb=labot" TargetMode="External"/><Relationship Id="rId37" Type="http://schemas.openxmlformats.org/officeDocument/2006/relationships/hyperlink" Target="https://www.lu.lv/gribustudet/katalogs/katalogi-anglu-valoda/course-catalog/?user_phpfileexecutor_pi1%5Bcourse_id%5D=2SDS1052" TargetMode="External"/><Relationship Id="rId40" Type="http://schemas.openxmlformats.org/officeDocument/2006/relationships/hyperlink" Target="https://luis.lu.lv/pls/lu/prg_katplans.plans_kursi_list?l=1&amp;p_pkods=22509&amp;p_nodala=B40101&amp;p_macg=FO0046&amp;p_pkdp_id=191006&amp;p_ps_id=&amp;p_psv_id=&amp;p_sem=&amp;p_drb=labot" TargetMode="External"/><Relationship Id="rId45" Type="http://schemas.openxmlformats.org/officeDocument/2006/relationships/hyperlink" Target="https://www.lu.lv/gribustudet/katalogs/katalogi-anglu-valoda/course-catalog/?user_phpfileexecutor_pi1%5Bcourse_id%5D=2LIT3128" TargetMode="External"/><Relationship Id="rId53" Type="http://schemas.openxmlformats.org/officeDocument/2006/relationships/hyperlink" Target="https://www.lu.lv/gribustudet/katalogs/katalogi-anglu-valoda/course-catalog/?user_phpfileexecutor_pi1%5Bcourse_id%5D=2LIT3301" TargetMode="External"/><Relationship Id="rId5" Type="http://schemas.openxmlformats.org/officeDocument/2006/relationships/hyperlink" Target="https://www.lu.lv/gribustudet/katalogs/katalogi-anglu-valoda/course-catalog/?user_phpfileexecutor_pi1%5Bcourse_id%5D=2LIT1306" TargetMode="External"/><Relationship Id="rId10" Type="http://schemas.openxmlformats.org/officeDocument/2006/relationships/hyperlink" Target="https://luis.lu.lv/pls/lu/prg_katplans.plans_kursi_list?l=1&amp;p_pkods=22509&amp;p_nodala=B40101&amp;p_macg=FO0046&amp;p_pkdp_id=190998&amp;p_ps_id=&amp;p_psv_id=&amp;p_sem=&amp;p_drb=labot" TargetMode="External"/><Relationship Id="rId19" Type="http://schemas.openxmlformats.org/officeDocument/2006/relationships/hyperlink" Target="https://www.lu.lv/gribustudet/katalogs/katalogi-anglu-valoda/course-catalog/?user_phpfileexecutor_pi1%5Bcourse_id%5D=2FOL1000" TargetMode="External"/><Relationship Id="rId31" Type="http://schemas.openxmlformats.org/officeDocument/2006/relationships/hyperlink" Target="https://www.lu.lv/gribustudet/katalogs/katalogi-anglu-valoda/course-catalog/?user_phpfileexecutor_pi1%5Bcourse_id%5D=2VAL1661" TargetMode="External"/><Relationship Id="rId44" Type="http://schemas.openxmlformats.org/officeDocument/2006/relationships/hyperlink" Target="https://luis.lu.lv/pls/lu/prg_katplans.plans_kursi_list?l=1&amp;p_pkods=22509&amp;p_nodala=B40101&amp;p_macg=FO0046&amp;p_pkdp_id=191018&amp;p_ps_id=&amp;p_psv_id=&amp;p_sem=&amp;p_drb=labot" TargetMode="External"/><Relationship Id="rId52" Type="http://schemas.openxmlformats.org/officeDocument/2006/relationships/hyperlink" Target="https://luis.lu.lv/pls/lu/prg_katplans.plans_kursi_list?l=1&amp;p_pkods=22509&amp;p_nodala=B40101&amp;p_macg=FO0046&amp;p_pkdp_id=191016&amp;p_ps_id=&amp;p_psv_id=&amp;p_sem=&amp;p_drb=labot" TargetMode="External"/><Relationship Id="rId4" Type="http://schemas.openxmlformats.org/officeDocument/2006/relationships/hyperlink" Target="https://luis.lu.lv/pls/lu/prg_katplans.plans_kursi_list?l=1&amp;p_pkods=22509&amp;p_nodala=B40101&amp;p_macg=FO0046&amp;p_pkdp_id=190995&amp;p_ps_id=&amp;p_psv_id=&amp;p_sem=&amp;p_drb=labot" TargetMode="External"/><Relationship Id="rId9" Type="http://schemas.openxmlformats.org/officeDocument/2006/relationships/hyperlink" Target="https://www.lu.lv/gribustudet/katalogs/katalogi-anglu-valoda/course-catalog/?user_phpfileexecutor_pi1%5Bcourse_id%5D=2LIT1305" TargetMode="External"/><Relationship Id="rId14" Type="http://schemas.openxmlformats.org/officeDocument/2006/relationships/hyperlink" Target="https://luis.lu.lv/pls/lu/prg_katplans.plans_kursi_list?l=1&amp;p_pkods=22509&amp;p_nodala=B40101&amp;p_macg=FO0046&amp;p_pkdp_id=191000&amp;p_ps_id=&amp;p_psv_id=&amp;p_sem=&amp;p_drb=labot" TargetMode="External"/><Relationship Id="rId22" Type="http://schemas.openxmlformats.org/officeDocument/2006/relationships/hyperlink" Target="https://luis.lu.lv/pls/lu/prg_katplans.plans_kursi_list?l=1&amp;p_pkods=22509&amp;p_nodala=B40101&amp;p_macg=FO0046&amp;p_pkdp_id=191001&amp;p_ps_id=&amp;p_psv_id=&amp;p_sem=&amp;p_drb=labot" TargetMode="External"/><Relationship Id="rId27" Type="http://schemas.openxmlformats.org/officeDocument/2006/relationships/hyperlink" Target="https://www.lu.lv/gribustudet/katalogs/katalogi-anglu-valoda/course-catalog/?user_phpfileexecutor_pi1%5Bcourse_id%5D=2VAL2543" TargetMode="External"/><Relationship Id="rId30" Type="http://schemas.openxmlformats.org/officeDocument/2006/relationships/hyperlink" Target="https://luis.lu.lv/pls/lu/prg_katplans.plans_kursi_list?l=1&amp;p_pkods=22509&amp;p_nodala=B40101&amp;p_macg=FO0046&amp;p_pkdp_id=191021&amp;p_ps_id=&amp;p_psv_id=&amp;p_sem=&amp;p_drb=labot" TargetMode="External"/><Relationship Id="rId35" Type="http://schemas.openxmlformats.org/officeDocument/2006/relationships/hyperlink" Target="https://www.lu.lv/gribustudet/katalogs/katalogi-anglu-valoda/course-catalog/?user_phpfileexecutor_pi1%5Bcourse_id%5D=2LIT3289" TargetMode="External"/><Relationship Id="rId43" Type="http://schemas.openxmlformats.org/officeDocument/2006/relationships/hyperlink" Target="https://www.lu.lv/gribustudet/katalogs/katalogi-anglu-valoda/course-catalog/?user_phpfileexecutor_pi1%5Bcourse_id%5D=2LIT2313" TargetMode="External"/><Relationship Id="rId48" Type="http://schemas.openxmlformats.org/officeDocument/2006/relationships/hyperlink" Target="https://luis.lu.lv/pls/lu/prg_katplans.plans_kursi_list?l=1&amp;p_pkods=22509&amp;p_nodala=B40101&amp;p_macg=FO0046&amp;p_pkdp_id=191012&amp;p_ps_id=&amp;p_psv_id=&amp;p_sem=&amp;p_drb=labot" TargetMode="External"/><Relationship Id="rId8" Type="http://schemas.openxmlformats.org/officeDocument/2006/relationships/hyperlink" Target="https://luis.lu.lv/pls/lu/prg_katplans.plans_kursi_list?l=1&amp;p_pkods=22509&amp;p_nodala=B40101&amp;p_macg=FO0046&amp;p_pkdp_id=190997&amp;p_ps_id=&amp;p_psv_id=&amp;p_sem=&amp;p_drb=labot" TargetMode="External"/><Relationship Id="rId51" Type="http://schemas.openxmlformats.org/officeDocument/2006/relationships/hyperlink" Target="https://www.lu.lv/gribustudet/katalogs/katalogi-anglu-valoda/course-catalog/?user_phpfileexecutor_pi1%5Bcourse_id%5D=2VAL330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uis.lu.lv/pls/lu/prg_katplans.plans_kursi_list?l=1&amp;p_pkods=22509&amp;p_nodala=B40101&amp;p_macg=FO0046&amp;p_pkdp_id=190999&amp;p_ps_id=&amp;p_psv_id=&amp;p_sem=&amp;p_drb=labot" TargetMode="External"/><Relationship Id="rId17" Type="http://schemas.openxmlformats.org/officeDocument/2006/relationships/hyperlink" Target="https://www.lu.lv/gribustudet/katalogs/katalogi-anglu-valoda/course-catalog/?user_phpfileexecutor_pi1%5Bcourse_id%5D=2LIT2312" TargetMode="External"/><Relationship Id="rId25" Type="http://schemas.openxmlformats.org/officeDocument/2006/relationships/hyperlink" Target="https://www.lu.lv/gribustudet/katalogs/katalogi-anglu-valoda/course-catalog/?user_phpfileexecutor_pi1%5Bcourse_id%5D=2LIT2304" TargetMode="External"/><Relationship Id="rId33" Type="http://schemas.openxmlformats.org/officeDocument/2006/relationships/hyperlink" Target="https://www.lu.lv/gribustudet/katalogs/katalogi-anglu-valoda/course-catalog/?user_phpfileexecutor_pi1%5Bcourse_id%5D=2LIT3297" TargetMode="External"/><Relationship Id="rId38" Type="http://schemas.openxmlformats.org/officeDocument/2006/relationships/hyperlink" Target="https://luis.lu.lv/pls/lu/prg_katplans.plans_kursi_list?l=1&amp;p_pkods=22509&amp;p_nodala=B40101&amp;p_macg=FO0046&amp;p_pkdp_id=191005&amp;p_ps_id=&amp;p_psv_id=&amp;p_sem=&amp;p_drb=labot" TargetMode="External"/><Relationship Id="rId46" Type="http://schemas.openxmlformats.org/officeDocument/2006/relationships/hyperlink" Target="https://luis.lu.lv/pls/lu/prg_katplans.plans_kursi_list?l=1&amp;p_pkods=22509&amp;p_nodala=B40101&amp;p_macg=FO0046&amp;p_pkdp_id=191011&amp;p_ps_id=&amp;p_psv_id=&amp;p_sem=&amp;p_drb=labot" TargetMode="External"/><Relationship Id="rId20" Type="http://schemas.openxmlformats.org/officeDocument/2006/relationships/hyperlink" Target="https://luis.lu.lv/pls/lu/prg_katplans.plans_kursi_list?l=1&amp;p_pkods=22509&amp;p_nodala=B40101&amp;p_macg=FO0046&amp;p_pkdp_id=191009&amp;p_ps_id=&amp;p_psv_id=&amp;p_sem=&amp;p_drb=labot" TargetMode="External"/><Relationship Id="rId41" Type="http://schemas.openxmlformats.org/officeDocument/2006/relationships/hyperlink" Target="https://www.lu.lv/gribustudet/katalogs/katalogi-anglu-valoda/course-catalog/?user_phpfileexecutor_pi1%5Bcourse_id%5D=2LIT5187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uis.lu.lv/pls/lu/prg_katplans.plans_kursi_list?l=1&amp;p_pkods=22509&amp;p_nodala=B40101&amp;p_macg=FO0046&amp;p_pkdp_id=190996&amp;p_ps_id=&amp;p_psv_id=&amp;p_sem=&amp;p_drb=labot" TargetMode="External"/><Relationship Id="rId15" Type="http://schemas.openxmlformats.org/officeDocument/2006/relationships/hyperlink" Target="https://www.lu.lv/gribustudet/katalogs/katalogi-anglu-valoda/course-catalog/?user_phpfileexecutor_pi1%5Bcourse_id%5D=2LIT2172" TargetMode="External"/><Relationship Id="rId23" Type="http://schemas.openxmlformats.org/officeDocument/2006/relationships/hyperlink" Target="https://www.lu.lv/gribustudet/katalogs/katalogi-anglu-valoda/course-catalog/?user_phpfileexecutor_pi1%5Bcourse_id%5D=2VAL1760" TargetMode="External"/><Relationship Id="rId28" Type="http://schemas.openxmlformats.org/officeDocument/2006/relationships/hyperlink" Target="https://luis.lu.lv/pls/lu/prg_katplans.plans_kursi_list?l=1&amp;p_pkods=22509&amp;p_nodala=B40101&amp;p_macg=FO0046&amp;p_pkdp_id=192294&amp;p_ps_id=&amp;p_psv_id=&amp;p_sem=&amp;p_drb=labot" TargetMode="External"/><Relationship Id="rId36" Type="http://schemas.openxmlformats.org/officeDocument/2006/relationships/hyperlink" Target="https://luis.lu.lv/pls/lu/prg_katplans.plans_kursi_list?l=1&amp;p_pkods=22509&amp;p_nodala=B40101&amp;p_macg=FO0046&amp;p_pkdp_id=191022&amp;p_ps_id=&amp;p_psv_id=&amp;p_sem=&amp;p_drb=labot" TargetMode="External"/><Relationship Id="rId49" Type="http://schemas.openxmlformats.org/officeDocument/2006/relationships/hyperlink" Target="https://www.lu.lv/gribustudet/katalogs/katalogi-anglu-valoda/course-catalog/?user_phpfileexecutor_pi1%5Bcourse_id%5D=2VAL33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 Vedela</dc:creator>
  <cp:keywords/>
  <dc:description/>
  <cp:lastModifiedBy>Anastasija Vedela</cp:lastModifiedBy>
  <cp:revision>5</cp:revision>
  <dcterms:created xsi:type="dcterms:W3CDTF">2018-04-08T14:48:00Z</dcterms:created>
  <dcterms:modified xsi:type="dcterms:W3CDTF">2018-04-11T15:08:00Z</dcterms:modified>
</cp:coreProperties>
</file>