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7C" w:rsidRDefault="001D167C" w:rsidP="001D16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Russian Philology (Bachelor)</w:t>
      </w:r>
    </w:p>
    <w:p w:rsidR="001D167C" w:rsidRDefault="001D167C" w:rsidP="001D16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Spring Term</w:t>
      </w:r>
    </w:p>
    <w:p w:rsidR="004A79B8" w:rsidRDefault="001D167C" w:rsidP="004A79B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Latvian credit point = 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ECTS</w:t>
      </w:r>
    </w:p>
    <w:p w:rsidR="004A79B8" w:rsidRPr="004A79B8" w:rsidRDefault="004A79B8" w:rsidP="004A79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bookmarkStart w:id="0" w:name="_GoBack"/>
      <w:r w:rsidRPr="004A79B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The language of instruction is Russian!!!</w:t>
      </w:r>
    </w:p>
    <w:bookmarkEnd w:id="0"/>
    <w:p w:rsidR="004A79B8" w:rsidRPr="001C4054" w:rsidRDefault="004A79B8" w:rsidP="004A79B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22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693"/>
        <w:gridCol w:w="901"/>
      </w:tblGrid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LitZ1023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 w:rsidR="001D167C">
                <w:rPr>
                  <w:rStyle w:val="Hyperlink"/>
                </w:rPr>
                <w:t xml:space="preserve">History of Russian Literature of the 18th Century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LitZ1026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="001D167C">
                <w:rPr>
                  <w:rStyle w:val="Hyperlink"/>
                </w:rPr>
                <w:t xml:space="preserve">History of Russian Literature of the 19th Century 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3(48)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Valo1362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1D167C">
                <w:rPr>
                  <w:rStyle w:val="Hyperlink"/>
                </w:rPr>
                <w:t xml:space="preserve">Russian as Foreign Language 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Valo1358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="001D167C">
                <w:rPr>
                  <w:rStyle w:val="Hyperlink"/>
                </w:rPr>
                <w:t xml:space="preserve">Russian Language: Lexicology and Word-formation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3(48)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Valo1361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="001D167C">
                <w:rPr>
                  <w:rStyle w:val="Hyperlink"/>
                </w:rPr>
                <w:t xml:space="preserve">Slavonic Language I (Czech)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Valo2108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 w:rsidR="001D167C">
                <w:rPr>
                  <w:rStyle w:val="Hyperlink"/>
                </w:rPr>
                <w:t xml:space="preserve">Introduction to Slavonic Philology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LitZ2172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 w:rsidR="000748C4">
                <w:rPr>
                  <w:rStyle w:val="Hyperlink"/>
                </w:rPr>
                <w:t xml:space="preserve">Introduction to Criticism and Social Journalism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3(48)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Folk1000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 w:rsidR="000748C4">
                <w:rPr>
                  <w:rStyle w:val="Hyperlink"/>
                </w:rPr>
                <w:t xml:space="preserve">Tradition and Novation of Russian Urban Folklore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SDSK2071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history="1">
              <w:r w:rsidR="000748C4">
                <w:rPr>
                  <w:rStyle w:val="Hyperlink"/>
                </w:rPr>
                <w:t xml:space="preserve">Screening of a Novel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LitZ4021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" w:history="1">
              <w:r w:rsidR="000748C4">
                <w:rPr>
                  <w:rStyle w:val="Hyperlink"/>
                </w:rPr>
                <w:t xml:space="preserve">Bible and Russian Literature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LitZ2066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" w:history="1">
              <w:r w:rsidR="000748C4">
                <w:rPr>
                  <w:rStyle w:val="Hyperlink"/>
                </w:rPr>
                <w:t xml:space="preserve">F. Dostoyevsky: His Life and Literary Works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Valo3433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22"/>
            </w:tblGrid>
            <w:tr w:rsidR="001D167C" w:rsidRPr="001D167C" w:rsidTr="001D1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67C" w:rsidRPr="001D167C" w:rsidRDefault="001D167C" w:rsidP="001D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67C" w:rsidRPr="001D167C" w:rsidRDefault="004A79B8" w:rsidP="001D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8" w:history="1">
                    <w:r w:rsidR="001D167C" w:rsidRPr="001D16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Introduction to </w:t>
                    </w:r>
                    <w:r w:rsidR="001D167C" w:rsidRPr="001D16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lastRenderedPageBreak/>
                      <w:t xml:space="preserve">Bohemistics and Polonistics </w:t>
                    </w:r>
                  </w:hyperlink>
                </w:p>
              </w:tc>
            </w:tr>
          </w:tbl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LitZ1089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" w:history="1">
              <w:r w:rsidR="000748C4">
                <w:rPr>
                  <w:rStyle w:val="Hyperlink"/>
                </w:rPr>
                <w:t xml:space="preserve">Russian and Polish Literary Relationship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Valo4095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22"/>
            </w:tblGrid>
            <w:tr w:rsidR="001D167C" w:rsidRPr="001D167C" w:rsidTr="001D1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67C" w:rsidRPr="001D167C" w:rsidRDefault="001D167C" w:rsidP="001D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67C" w:rsidRPr="001D167C" w:rsidRDefault="004A79B8" w:rsidP="001D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32" w:history="1">
                    <w:r w:rsidR="001D167C" w:rsidRPr="001D16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Phraseology of the Russian Language </w:t>
                    </w:r>
                  </w:hyperlink>
                </w:p>
              </w:tc>
            </w:tr>
          </w:tbl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Valo2422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22"/>
            </w:tblGrid>
            <w:tr w:rsidR="001D167C" w:rsidRPr="001D167C" w:rsidTr="001D1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67C" w:rsidRPr="001D167C" w:rsidRDefault="001D167C" w:rsidP="001D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67C" w:rsidRPr="001D167C" w:rsidRDefault="004A79B8" w:rsidP="001D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34" w:history="1">
                    <w:r w:rsidR="001D167C" w:rsidRPr="001D16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Theoretical Grammar of Modern Russian I (Morphology) </w:t>
                    </w:r>
                  </w:hyperlink>
                </w:p>
              </w:tc>
            </w:tr>
          </w:tbl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3(48)</w:t>
            </w:r>
          </w:p>
        </w:tc>
      </w:tr>
      <w:tr w:rsidR="001D167C" w:rsidRPr="001D167C" w:rsidTr="001D167C">
        <w:trPr>
          <w:trHeight w:val="509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LitZ2073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22"/>
            </w:tblGrid>
            <w:tr w:rsidR="000748C4" w:rsidRPr="000748C4" w:rsidTr="00074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8C4" w:rsidRPr="000748C4" w:rsidRDefault="000748C4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C4" w:rsidRPr="000748C4" w:rsidRDefault="004A79B8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36" w:history="1">
                    <w:r w:rsidR="000748C4" w:rsidRPr="000748C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Problems of Poetics </w:t>
                    </w:r>
                  </w:hyperlink>
                </w:p>
              </w:tc>
            </w:tr>
          </w:tbl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Valo2710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2"/>
            </w:tblGrid>
            <w:tr w:rsidR="001D167C" w:rsidRPr="001D167C" w:rsidTr="001D1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67C" w:rsidRPr="001D167C" w:rsidRDefault="001D167C" w:rsidP="001D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67C" w:rsidRPr="001D167C" w:rsidRDefault="004A79B8" w:rsidP="001D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38" w:history="1">
                    <w:r w:rsidR="001D167C" w:rsidRPr="001D16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Rhetoric </w:t>
                    </w:r>
                  </w:hyperlink>
                </w:p>
              </w:tc>
            </w:tr>
          </w:tbl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Valo2261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" w:history="1">
              <w:r w:rsidR="001D167C">
                <w:rPr>
                  <w:rStyle w:val="Hyperlink"/>
                </w:rPr>
                <w:t xml:space="preserve">Slavonic Language III(Polish)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Valo2407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" w:history="1">
              <w:r w:rsidR="001D167C">
                <w:rPr>
                  <w:rStyle w:val="Hyperlink"/>
                </w:rPr>
                <w:t xml:space="preserve">Text Theory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LitZ4015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22"/>
            </w:tblGrid>
            <w:tr w:rsidR="000748C4" w:rsidRPr="000748C4" w:rsidTr="00074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8C4" w:rsidRPr="000748C4" w:rsidRDefault="000748C4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C4" w:rsidRPr="000748C4" w:rsidRDefault="004A79B8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44" w:history="1">
                    <w:r w:rsidR="000748C4" w:rsidRPr="000748C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The Poetic Undergound (1950-1980). </w:t>
                    </w:r>
                  </w:hyperlink>
                </w:p>
              </w:tc>
            </w:tr>
          </w:tbl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LitZ3060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22"/>
            </w:tblGrid>
            <w:tr w:rsidR="000748C4" w:rsidRPr="000748C4" w:rsidTr="00074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8C4" w:rsidRPr="000748C4" w:rsidRDefault="000748C4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C4" w:rsidRPr="000748C4" w:rsidRDefault="004A79B8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46" w:history="1">
                    <w:r w:rsidR="000748C4" w:rsidRPr="000748C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Poetical Vanguard of the XX Century </w:t>
                    </w:r>
                  </w:hyperlink>
                </w:p>
              </w:tc>
            </w:tr>
          </w:tbl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LitZ2121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" w:history="1">
              <w:r w:rsidR="000748C4">
                <w:rPr>
                  <w:rStyle w:val="Hyperlink"/>
                </w:rPr>
                <w:t xml:space="preserve">Introduction to Creative Writing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Valo3159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22"/>
            </w:tblGrid>
            <w:tr w:rsidR="000748C4" w:rsidRPr="000748C4" w:rsidTr="00074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8C4" w:rsidRPr="000748C4" w:rsidRDefault="000748C4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C4" w:rsidRPr="000748C4" w:rsidRDefault="004A79B8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50" w:history="1">
                    <w:r w:rsidR="000748C4" w:rsidRPr="000748C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History of the Russian Literary Language </w:t>
                    </w:r>
                  </w:hyperlink>
                </w:p>
              </w:tc>
            </w:tr>
          </w:tbl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LitZ3082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" w:history="1">
              <w:r w:rsidR="000748C4">
                <w:rPr>
                  <w:rStyle w:val="Hyperlink"/>
                </w:rPr>
                <w:t xml:space="preserve">History of Russian Social Journalism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Valo3160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22"/>
            </w:tblGrid>
            <w:tr w:rsidR="000748C4" w:rsidRPr="000748C4" w:rsidTr="00074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8C4" w:rsidRPr="000748C4" w:rsidRDefault="000748C4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8C4" w:rsidRPr="000748C4" w:rsidRDefault="004A79B8" w:rsidP="0007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54" w:history="1">
                    <w:r w:rsidR="000748C4" w:rsidRPr="000748C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Linguistic Bases of Teaching of Russian as Foreign </w:t>
                    </w:r>
                    <w:r w:rsidR="000748C4" w:rsidRPr="000748C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lastRenderedPageBreak/>
                      <w:t xml:space="preserve">Language </w:t>
                    </w:r>
                  </w:hyperlink>
                </w:p>
              </w:tc>
            </w:tr>
          </w:tbl>
          <w:p w:rsidR="001D167C" w:rsidRPr="001D167C" w:rsidRDefault="001D167C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4(64)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LitZ1086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" w:history="1">
              <w:r w:rsidR="000748C4">
                <w:rPr>
                  <w:rStyle w:val="Hyperlink"/>
                </w:rPr>
                <w:t xml:space="preserve">M.Tsvetaeva's Creative Work in Contextof Russian Literature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LitZ3113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8" w:history="1">
              <w:r w:rsidR="000748C4">
                <w:rPr>
                  <w:rStyle w:val="Hyperlink"/>
                </w:rPr>
                <w:t xml:space="preserve">Poetics of the Modern Russian Drama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9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Valo6181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0" w:history="1">
              <w:r w:rsidR="000748C4">
                <w:rPr>
                  <w:rStyle w:val="Hyperlink"/>
                </w:rPr>
                <w:t xml:space="preserve">Semantics and Pragmatics of Advertisements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1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LitZ1005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2" w:history="1">
              <w:r w:rsidR="000748C4">
                <w:rPr>
                  <w:rStyle w:val="Hyperlink"/>
                </w:rPr>
                <w:t xml:space="preserve">Mythology of the Slavs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3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Valo1887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4" w:history="1">
              <w:r w:rsidR="000748C4">
                <w:rPr>
                  <w:rStyle w:val="Hyperlink"/>
                </w:rPr>
                <w:t xml:space="preserve">Translation Training in Slavic Languages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D167C" w:rsidRPr="001D167C" w:rsidTr="001D1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5" w:tooltip="Labot ierakstu" w:history="1">
              <w:r w:rsidR="001D167C" w:rsidRPr="001D1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Valo3162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4A79B8" w:rsidP="001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6" w:history="1">
              <w:r w:rsidR="000748C4">
                <w:rPr>
                  <w:rStyle w:val="Hyperlink"/>
                </w:rPr>
                <w:t xml:space="preserve">Theory and Practice of Translation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D167C" w:rsidRPr="001D167C" w:rsidRDefault="001D167C" w:rsidP="001D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1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086013" w:rsidRPr="001D167C" w:rsidRDefault="00086013"/>
    <w:sectPr w:rsidR="00086013" w:rsidRPr="001D1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C"/>
    <w:rsid w:val="000748C4"/>
    <w:rsid w:val="00086013"/>
    <w:rsid w:val="001D167C"/>
    <w:rsid w:val="004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167C"/>
  </w:style>
  <w:style w:type="character" w:styleId="Hyperlink">
    <w:name w:val="Hyperlink"/>
    <w:basedOn w:val="DefaultParagraphFont"/>
    <w:uiPriority w:val="99"/>
    <w:semiHidden/>
    <w:unhideWhenUsed/>
    <w:rsid w:val="001D16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167C"/>
  </w:style>
  <w:style w:type="character" w:styleId="Hyperlink">
    <w:name w:val="Hyperlink"/>
    <w:basedOn w:val="DefaultParagraphFont"/>
    <w:uiPriority w:val="99"/>
    <w:semiHidden/>
    <w:unhideWhenUsed/>
    <w:rsid w:val="001D16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is.lu.lv/pls/lu/prg_katplans.plans_kursi_list?l=1&amp;p_pkods=22509&amp;p_nodala=B40101&amp;p_macg=FO0049&amp;p_pkdp_id=242109&amp;p_ps_id=&amp;p_psv_id=&amp;p_sem=&amp;p_drb=labot" TargetMode="External"/><Relationship Id="rId18" Type="http://schemas.openxmlformats.org/officeDocument/2006/relationships/hyperlink" Target="https://www.lu.lv/en/nc/studies/study-process/courses/courses/kurss/LitZ2172/" TargetMode="External"/><Relationship Id="rId26" Type="http://schemas.openxmlformats.org/officeDocument/2006/relationships/hyperlink" Target="https://www.lu.lv/en/nc/studies/study-process/courses/courses/kurss/LitZ2066/" TargetMode="External"/><Relationship Id="rId39" Type="http://schemas.openxmlformats.org/officeDocument/2006/relationships/hyperlink" Target="https://luis.lu.lv/pls/lu/prg_katplans.plans_kursi_list?l=1&amp;p_pkods=22509&amp;p_nodala=B40101&amp;p_macg=FO0049&amp;p_pkdp_id=242113&amp;p_ps_id=&amp;p_psv_id=&amp;p_sem=&amp;p_drb=labot" TargetMode="External"/><Relationship Id="rId21" Type="http://schemas.openxmlformats.org/officeDocument/2006/relationships/hyperlink" Target="https://luis.lu.lv/pls/lu/prg_katplans.plans_kursi_list?l=1&amp;p_pkods=22509&amp;p_nodala=B40101&amp;p_macg=FO0049&amp;p_pkdp_id=242088&amp;p_ps_id=&amp;p_psv_id=&amp;p_sem=&amp;p_drb=labot" TargetMode="External"/><Relationship Id="rId34" Type="http://schemas.openxmlformats.org/officeDocument/2006/relationships/hyperlink" Target="https://www.lu.lv/en/nc/studies/study-process/courses/courses/kurss/Valo2422/" TargetMode="External"/><Relationship Id="rId42" Type="http://schemas.openxmlformats.org/officeDocument/2006/relationships/hyperlink" Target="https://www.lu.lv/en/nc/studies/study-process/courses/courses/kurss/Valo2407/" TargetMode="External"/><Relationship Id="rId47" Type="http://schemas.openxmlformats.org/officeDocument/2006/relationships/hyperlink" Target="https://luis.lu.lv/pls/lu/prg_katplans.plans_kursi_list?l=1&amp;p_pkods=22509&amp;p_nodala=B40101&amp;p_macg=FO0049&amp;p_pkdp_id=242094&amp;p_ps_id=&amp;p_psv_id=&amp;p_sem=&amp;p_drb=labot" TargetMode="External"/><Relationship Id="rId50" Type="http://schemas.openxmlformats.org/officeDocument/2006/relationships/hyperlink" Target="https://www.lu.lv/en/nc/studies/study-process/courses/courses/kurss/Valo3159/" TargetMode="External"/><Relationship Id="rId55" Type="http://schemas.openxmlformats.org/officeDocument/2006/relationships/hyperlink" Target="https://luis.lu.lv/pls/lu/prg_katplans.plans_kursi_list?l=1&amp;p_pkods=22509&amp;p_nodala=B40101&amp;p_macg=FO0049&amp;p_pkdp_id=242104&amp;p_ps_id=&amp;p_psv_id=&amp;p_sem=&amp;p_drb=labot" TargetMode="External"/><Relationship Id="rId63" Type="http://schemas.openxmlformats.org/officeDocument/2006/relationships/hyperlink" Target="https://luis.lu.lv/pls/lu/prg_katplans.plans_kursi_list?l=1&amp;p_pkods=22509&amp;p_nodala=B40101&amp;p_macg=FO0049&amp;p_pkdp_id=242116&amp;p_ps_id=&amp;p_psv_id=&amp;p_sem=&amp;p_drb=labot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uis.lu.lv/pls/lu/prg_katplans.plans_kursi_list?l=1&amp;p_pkods=22509&amp;p_nodala=B40101&amp;p_macg=FO0049&amp;p_pkdp_id=242076&amp;p_ps_id=&amp;p_psv_id=&amp;p_sem=&amp;p_drb=labo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Valo2108/" TargetMode="External"/><Relationship Id="rId29" Type="http://schemas.openxmlformats.org/officeDocument/2006/relationships/hyperlink" Target="https://luis.lu.lv/pls/lu/prg_katplans.plans_kursi_list?l=1&amp;p_pkods=22509&amp;p_nodala=B40101&amp;p_macg=FO0049&amp;p_pkdp_id=242098&amp;p_ps_id=&amp;p_psv_id=&amp;p_sem=&amp;p_drb=la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LitZ1023/" TargetMode="External"/><Relationship Id="rId11" Type="http://schemas.openxmlformats.org/officeDocument/2006/relationships/hyperlink" Target="https://luis.lu.lv/pls/lu/prg_katplans.plans_kursi_list?l=1&amp;p_pkods=22509&amp;p_nodala=B40101&amp;p_macg=FO0049&amp;p_pkdp_id=242078&amp;p_ps_id=&amp;p_psv_id=&amp;p_sem=&amp;p_drb=labot" TargetMode="External"/><Relationship Id="rId24" Type="http://schemas.openxmlformats.org/officeDocument/2006/relationships/hyperlink" Target="https://www.lu.lv/en/nc/studies/study-process/courses/courses/kurss/LitZ4021/" TargetMode="External"/><Relationship Id="rId32" Type="http://schemas.openxmlformats.org/officeDocument/2006/relationships/hyperlink" Target="https://www.lu.lv/en/nc/studies/study-process/courses/courses/kurss/Valo4095/" TargetMode="External"/><Relationship Id="rId37" Type="http://schemas.openxmlformats.org/officeDocument/2006/relationships/hyperlink" Target="https://luis.lu.lv/pls/lu/prg_katplans.plans_kursi_list?l=1&amp;p_pkods=22509&amp;p_nodala=B40101&amp;p_macg=FO0049&amp;p_pkdp_id=242087&amp;p_ps_id=&amp;p_psv_id=&amp;p_sem=&amp;p_drb=labot" TargetMode="External"/><Relationship Id="rId40" Type="http://schemas.openxmlformats.org/officeDocument/2006/relationships/hyperlink" Target="https://www.lu.lv/en/nc/studies/study-process/courses/courses/kurss/Valo2261/" TargetMode="External"/><Relationship Id="rId45" Type="http://schemas.openxmlformats.org/officeDocument/2006/relationships/hyperlink" Target="https://luis.lu.lv/pls/lu/prg_katplans.plans_kursi_list?l=1&amp;p_pkods=22509&amp;p_nodala=B40101&amp;p_macg=FO0049&amp;p_pkdp_id=242103&amp;p_ps_id=&amp;p_psv_id=&amp;p_sem=&amp;p_drb=labot" TargetMode="External"/><Relationship Id="rId53" Type="http://schemas.openxmlformats.org/officeDocument/2006/relationships/hyperlink" Target="https://luis.lu.lv/pls/lu/prg_katplans.plans_kursi_list?l=1&amp;p_pkods=22509&amp;p_nodala=B40101&amp;p_macg=FO0049&amp;p_pkdp_id=242115&amp;p_ps_id=&amp;p_psv_id=&amp;p_sem=&amp;p_drb=labot" TargetMode="External"/><Relationship Id="rId58" Type="http://schemas.openxmlformats.org/officeDocument/2006/relationships/hyperlink" Target="https://www.lu.lv/en/nc/studies/study-process/courses/courses/kurss/LitZ3113/" TargetMode="External"/><Relationship Id="rId66" Type="http://schemas.openxmlformats.org/officeDocument/2006/relationships/hyperlink" Target="https://www.lu.lv/en/nc/studies/study-process/courses/courses/kurss/Valo3162/" TargetMode="External"/><Relationship Id="rId5" Type="http://schemas.openxmlformats.org/officeDocument/2006/relationships/hyperlink" Target="https://luis.lu.lv/pls/lu/prg_katplans.plans_kursi_list?l=1&amp;p_pkods=22509&amp;p_nodala=B40101&amp;p_macg=FO0049&amp;p_pkdp_id=242079&amp;p_ps_id=&amp;p_psv_id=&amp;p_sem=&amp;p_drb=labot" TargetMode="External"/><Relationship Id="rId15" Type="http://schemas.openxmlformats.org/officeDocument/2006/relationships/hyperlink" Target="https://luis.lu.lv/pls/lu/prg_katplans.plans_kursi_list?l=1&amp;p_pkods=22509&amp;p_nodala=B40101&amp;p_macg=FO0049&amp;p_pkdp_id=242110&amp;p_ps_id=&amp;p_psv_id=&amp;p_sem=&amp;p_drb=labot" TargetMode="External"/><Relationship Id="rId23" Type="http://schemas.openxmlformats.org/officeDocument/2006/relationships/hyperlink" Target="https://luis.lu.lv/pls/lu/prg_katplans.plans_kursi_list?l=1&amp;p_pkods=22509&amp;p_nodala=B40101&amp;p_macg=FO0049&amp;p_pkdp_id=242791&amp;p_ps_id=&amp;p_psv_id=&amp;p_sem=&amp;p_drb=labot" TargetMode="External"/><Relationship Id="rId28" Type="http://schemas.openxmlformats.org/officeDocument/2006/relationships/hyperlink" Target="https://www.lu.lv/en/nc/studies/study-process/courses/courses/kurss/Valo3433/" TargetMode="External"/><Relationship Id="rId36" Type="http://schemas.openxmlformats.org/officeDocument/2006/relationships/hyperlink" Target="https://www.lu.lv/en/nc/studies/study-process/courses/courses/kurss/LitZ2073/" TargetMode="External"/><Relationship Id="rId49" Type="http://schemas.openxmlformats.org/officeDocument/2006/relationships/hyperlink" Target="https://luis.lu.lv/pls/lu/prg_katplans.plans_kursi_list?l=1&amp;p_pkods=22509&amp;p_nodala=B40101&amp;p_macg=FO0049&amp;p_pkdp_id=242114&amp;p_ps_id=&amp;p_psv_id=&amp;p_sem=&amp;p_drb=labot" TargetMode="External"/><Relationship Id="rId57" Type="http://schemas.openxmlformats.org/officeDocument/2006/relationships/hyperlink" Target="https://luis.lu.lv/pls/lu/prg_katplans.plans_kursi_list?l=1&amp;p_pkods=22509&amp;p_nodala=B40101&amp;p_macg=FO0049&amp;p_pkdp_id=242093&amp;p_ps_id=&amp;p_psv_id=&amp;p_sem=&amp;p_drb=labot" TargetMode="External"/><Relationship Id="rId61" Type="http://schemas.openxmlformats.org/officeDocument/2006/relationships/hyperlink" Target="https://luis.lu.lv/pls/lu/prg_katplans.plans_kursi_list?l=1&amp;p_pkods=22509&amp;p_nodala=B40101&amp;p_macg=FO0049&amp;p_pkdp_id=242106&amp;p_ps_id=&amp;p_psv_id=&amp;p_sem=&amp;p_drb=labot" TargetMode="External"/><Relationship Id="rId10" Type="http://schemas.openxmlformats.org/officeDocument/2006/relationships/hyperlink" Target="https://www.lu.lv/en/nc/studies/study-process/courses/courses/kurss/Valo1362/" TargetMode="External"/><Relationship Id="rId19" Type="http://schemas.openxmlformats.org/officeDocument/2006/relationships/hyperlink" Target="https://luis.lu.lv/pls/lu/prg_katplans.plans_kursi_list?l=1&amp;p_pkods=22509&amp;p_nodala=B40101&amp;p_macg=FO0049&amp;p_pkdp_id=242100&amp;p_ps_id=&amp;p_psv_id=&amp;p_sem=&amp;p_drb=labot" TargetMode="External"/><Relationship Id="rId31" Type="http://schemas.openxmlformats.org/officeDocument/2006/relationships/hyperlink" Target="https://luis.lu.lv/pls/lu/prg_katplans.plans_kursi_list?l=1&amp;p_pkods=22509&amp;p_nodala=B40101&amp;p_macg=FO0049&amp;p_pkdp_id=242112&amp;p_ps_id=&amp;p_psv_id=&amp;p_sem=&amp;p_drb=labot" TargetMode="External"/><Relationship Id="rId44" Type="http://schemas.openxmlformats.org/officeDocument/2006/relationships/hyperlink" Target="https://www.lu.lv/en/nc/studies/study-process/courses/courses/kurss/LitZ4015/" TargetMode="External"/><Relationship Id="rId52" Type="http://schemas.openxmlformats.org/officeDocument/2006/relationships/hyperlink" Target="https://www.lu.lv/en/nc/studies/study-process/courses/courses/kurss/LitZ3082/" TargetMode="External"/><Relationship Id="rId60" Type="http://schemas.openxmlformats.org/officeDocument/2006/relationships/hyperlink" Target="https://www.lu.lv/en/nc/studies/study-process/courses/courses/kurss/Valo6181/" TargetMode="External"/><Relationship Id="rId65" Type="http://schemas.openxmlformats.org/officeDocument/2006/relationships/hyperlink" Target="https://luis.lu.lv/pls/lu/prg_katplans.plans_kursi_list?l=1&amp;p_pkods=22509&amp;p_nodala=B40101&amp;p_macg=FO0049&amp;p_pkdp_id=242117&amp;p_ps_id=&amp;p_psv_id=&amp;p_sem=&amp;p_drb=l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09&amp;p_nodala=B40101&amp;p_macg=FO0049&amp;p_pkdp_id=242107&amp;p_ps_id=&amp;p_psv_id=&amp;p_sem=&amp;p_drb=labot" TargetMode="External"/><Relationship Id="rId14" Type="http://schemas.openxmlformats.org/officeDocument/2006/relationships/hyperlink" Target="https://www.lu.lv/en/nc/studies/study-process/courses/courses/kurss/Valo1361/" TargetMode="External"/><Relationship Id="rId22" Type="http://schemas.openxmlformats.org/officeDocument/2006/relationships/hyperlink" Target="https://www.lu.lv/en/nc/studies/study-process/courses/courses/kurss/SDSK2071/" TargetMode="External"/><Relationship Id="rId27" Type="http://schemas.openxmlformats.org/officeDocument/2006/relationships/hyperlink" Target="https://luis.lu.lv/pls/lu/prg_katplans.plans_kursi_list?l=1&amp;p_pkods=22509&amp;p_nodala=B40101&amp;p_macg=FO0049&amp;p_pkdp_id=242111&amp;p_ps_id=&amp;p_psv_id=&amp;p_sem=&amp;p_drb=labot" TargetMode="External"/><Relationship Id="rId30" Type="http://schemas.openxmlformats.org/officeDocument/2006/relationships/hyperlink" Target="https://www.lu.lv/en/nc/studies/study-process/courses/courses/kurss/LitZ1089/" TargetMode="External"/><Relationship Id="rId35" Type="http://schemas.openxmlformats.org/officeDocument/2006/relationships/hyperlink" Target="https://luis.lu.lv/pls/lu/prg_katplans.plans_kursi_list?l=1&amp;p_pkods=22509&amp;p_nodala=B40101&amp;p_macg=FO0049&amp;p_pkdp_id=242086&amp;p_ps_id=&amp;p_psv_id=&amp;p_sem=&amp;p_drb=labot" TargetMode="External"/><Relationship Id="rId43" Type="http://schemas.openxmlformats.org/officeDocument/2006/relationships/hyperlink" Target="https://luis.lu.lv/pls/lu/prg_katplans.plans_kursi_list?l=1&amp;p_pkods=22509&amp;p_nodala=B40101&amp;p_macg=FO0049&amp;p_pkdp_id=242102&amp;p_ps_id=&amp;p_psv_id=&amp;p_sem=&amp;p_drb=labot" TargetMode="External"/><Relationship Id="rId48" Type="http://schemas.openxmlformats.org/officeDocument/2006/relationships/hyperlink" Target="https://www.lu.lv/en/nc/studies/study-process/courses/courses/kurss/LitZ2121/" TargetMode="External"/><Relationship Id="rId56" Type="http://schemas.openxmlformats.org/officeDocument/2006/relationships/hyperlink" Target="https://www.lu.lv/en/nc/studies/study-process/courses/courses/kurss/LitZ1086/" TargetMode="External"/><Relationship Id="rId64" Type="http://schemas.openxmlformats.org/officeDocument/2006/relationships/hyperlink" Target="https://www.lu.lv/en/nc/studies/study-process/courses/courses/kurss/Valo1887/" TargetMode="External"/><Relationship Id="rId8" Type="http://schemas.openxmlformats.org/officeDocument/2006/relationships/hyperlink" Target="https://www.lu.lv/en/nc/studies/study-process/courses/courses/kurss/LitZ1026/" TargetMode="External"/><Relationship Id="rId51" Type="http://schemas.openxmlformats.org/officeDocument/2006/relationships/hyperlink" Target="https://luis.lu.lv/pls/lu/prg_katplans.plans_kursi_list?l=1&amp;p_pkods=22509&amp;p_nodala=B40101&amp;p_macg=FO0049&amp;p_pkdp_id=242091&amp;p_ps_id=&amp;p_psv_id=&amp;p_sem=&amp;p_drb=labo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u.lv/en/nc/studies/study-process/courses/courses/kurss/Valo1358/" TargetMode="External"/><Relationship Id="rId17" Type="http://schemas.openxmlformats.org/officeDocument/2006/relationships/hyperlink" Target="https://luis.lu.lv/pls/lu/prg_katplans.plans_kursi_list?l=1&amp;p_pkods=22509&amp;p_nodala=B40101&amp;p_macg=FO0049&amp;p_pkdp_id=242084&amp;p_ps_id=&amp;p_psv_id=&amp;p_sem=&amp;p_drb=labot" TargetMode="External"/><Relationship Id="rId25" Type="http://schemas.openxmlformats.org/officeDocument/2006/relationships/hyperlink" Target="https://luis.lu.lv/pls/lu/prg_katplans.plans_kursi_list?l=1&amp;p_pkods=22509&amp;p_nodala=B40101&amp;p_macg=FO0049&amp;p_pkdp_id=242099&amp;p_ps_id=&amp;p_psv_id=&amp;p_sem=&amp;p_drb=labot" TargetMode="External"/><Relationship Id="rId33" Type="http://schemas.openxmlformats.org/officeDocument/2006/relationships/hyperlink" Target="https://luis.lu.lv/pls/lu/prg_katplans.plans_kursi_list?l=1&amp;p_pkods=22509&amp;p_nodala=B40101&amp;p_macg=FO0049&amp;p_pkdp_id=242082&amp;p_ps_id=&amp;p_psv_id=&amp;p_sem=&amp;p_drb=labot" TargetMode="External"/><Relationship Id="rId38" Type="http://schemas.openxmlformats.org/officeDocument/2006/relationships/hyperlink" Target="https://www.lu.lv/en/nc/studies/study-process/courses/courses/kurss/Valo2710/" TargetMode="External"/><Relationship Id="rId46" Type="http://schemas.openxmlformats.org/officeDocument/2006/relationships/hyperlink" Target="https://www.lu.lv/en/nc/studies/study-process/courses/courses/kurss/LitZ3060/" TargetMode="External"/><Relationship Id="rId59" Type="http://schemas.openxmlformats.org/officeDocument/2006/relationships/hyperlink" Target="https://luis.lu.lv/pls/lu/prg_katplans.plans_kursi_list?l=1&amp;p_pkods=22509&amp;p_nodala=B40101&amp;p_macg=FO0049&amp;p_pkdp_id=242092&amp;p_ps_id=&amp;p_psv_id=&amp;p_sem=&amp;p_drb=labo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lu.lv/en/nc/studies/study-process/courses/courses/kurss/Folk1000/" TargetMode="External"/><Relationship Id="rId41" Type="http://schemas.openxmlformats.org/officeDocument/2006/relationships/hyperlink" Target="https://luis.lu.lv/pls/lu/prg_katplans.plans_kursi_list?l=1&amp;p_pkods=22509&amp;p_nodala=B40101&amp;p_macg=FO0049&amp;p_pkdp_id=242083&amp;p_ps_id=&amp;p_psv_id=&amp;p_sem=&amp;p_drb=labot" TargetMode="External"/><Relationship Id="rId54" Type="http://schemas.openxmlformats.org/officeDocument/2006/relationships/hyperlink" Target="https://www.lu.lv/en/nc/studies/study-process/courses/courses/kurss/Valo3160/" TargetMode="External"/><Relationship Id="rId62" Type="http://schemas.openxmlformats.org/officeDocument/2006/relationships/hyperlink" Target="https://www.lu.lv/en/nc/studies/study-process/courses/courses/kurss/LitZ10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6904</Words>
  <Characters>3936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2</cp:revision>
  <dcterms:created xsi:type="dcterms:W3CDTF">2018-10-11T10:22:00Z</dcterms:created>
  <dcterms:modified xsi:type="dcterms:W3CDTF">2018-10-15T13:37:00Z</dcterms:modified>
</cp:coreProperties>
</file>